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9CA" w:rsidRPr="00FF7ED0" w:rsidRDefault="003D711A">
      <w:pPr>
        <w:rPr>
          <w:b/>
          <w:sz w:val="24"/>
          <w:szCs w:val="24"/>
        </w:rPr>
      </w:pPr>
      <w:r>
        <w:rPr>
          <w:b/>
          <w:sz w:val="24"/>
          <w:szCs w:val="24"/>
        </w:rPr>
        <w:t>ALLEGATO 3</w:t>
      </w:r>
    </w:p>
    <w:p w:rsidR="0097671E" w:rsidRDefault="0097671E"/>
    <w:p w:rsidR="0097671E" w:rsidRDefault="0097671E" w:rsidP="00FF7ED0">
      <w:pPr>
        <w:jc w:val="center"/>
        <w:rPr>
          <w:b/>
          <w:sz w:val="24"/>
          <w:szCs w:val="24"/>
        </w:rPr>
      </w:pPr>
      <w:r w:rsidRPr="00FF7ED0">
        <w:rPr>
          <w:b/>
          <w:sz w:val="24"/>
          <w:szCs w:val="24"/>
        </w:rPr>
        <w:t xml:space="preserve">SCHEDA </w:t>
      </w:r>
      <w:r w:rsidR="00FF7ED0" w:rsidRPr="00FF7ED0">
        <w:rPr>
          <w:b/>
          <w:sz w:val="24"/>
          <w:szCs w:val="24"/>
        </w:rPr>
        <w:t xml:space="preserve">DI OSSERVAZIONE </w:t>
      </w:r>
      <w:r w:rsidR="00FF7ED0">
        <w:rPr>
          <w:b/>
          <w:sz w:val="24"/>
          <w:szCs w:val="24"/>
        </w:rPr>
        <w:t xml:space="preserve"> n°………   </w:t>
      </w:r>
      <w:r w:rsidR="00FF7ED0" w:rsidRPr="00FF7ED0">
        <w:rPr>
          <w:b/>
          <w:sz w:val="24"/>
          <w:szCs w:val="24"/>
        </w:rPr>
        <w:t xml:space="preserve">A CURA DEL </w:t>
      </w:r>
      <w:r w:rsidR="003D711A">
        <w:rPr>
          <w:b/>
          <w:sz w:val="24"/>
          <w:szCs w:val="24"/>
        </w:rPr>
        <w:t>DOCENTE TUTOR</w:t>
      </w:r>
    </w:p>
    <w:p w:rsidR="00C37A26" w:rsidRDefault="00C37A26" w:rsidP="00C37A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(da duplicare per ogni sequenza oraria  prevista)</w:t>
      </w:r>
    </w:p>
    <w:p w:rsidR="00FF7ED0" w:rsidRDefault="00FF7ED0" w:rsidP="00FF7E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Giorno …………………………..ora……………………………..</w:t>
      </w:r>
    </w:p>
    <w:p w:rsidR="00FF7ED0" w:rsidRPr="00FF7ED0" w:rsidRDefault="00FF7ED0" w:rsidP="00FF7ED0">
      <w:pPr>
        <w:jc w:val="both"/>
        <w:rPr>
          <w:b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97671E" w:rsidRPr="00FF7ED0" w:rsidTr="0097671E">
        <w:tc>
          <w:tcPr>
            <w:tcW w:w="4889" w:type="dxa"/>
          </w:tcPr>
          <w:p w:rsidR="0097671E" w:rsidRPr="00FF7ED0" w:rsidRDefault="0097671E">
            <w:pPr>
              <w:rPr>
                <w:sz w:val="24"/>
                <w:szCs w:val="24"/>
              </w:rPr>
            </w:pPr>
            <w:r w:rsidRPr="00FF7ED0">
              <w:rPr>
                <w:sz w:val="24"/>
                <w:szCs w:val="24"/>
              </w:rPr>
              <w:t>AZIONI</w:t>
            </w:r>
          </w:p>
        </w:tc>
        <w:tc>
          <w:tcPr>
            <w:tcW w:w="4889" w:type="dxa"/>
          </w:tcPr>
          <w:p w:rsidR="0097671E" w:rsidRPr="00FF7ED0" w:rsidRDefault="0097671E">
            <w:pPr>
              <w:rPr>
                <w:sz w:val="24"/>
                <w:szCs w:val="24"/>
              </w:rPr>
            </w:pPr>
            <w:r w:rsidRPr="00FF7ED0">
              <w:rPr>
                <w:sz w:val="24"/>
                <w:szCs w:val="24"/>
              </w:rPr>
              <w:t>DESCRITTORI</w:t>
            </w:r>
          </w:p>
        </w:tc>
      </w:tr>
      <w:tr w:rsidR="0097671E" w:rsidRPr="00FF7ED0" w:rsidTr="0097671E">
        <w:tc>
          <w:tcPr>
            <w:tcW w:w="4889" w:type="dxa"/>
          </w:tcPr>
          <w:p w:rsidR="0097671E" w:rsidRPr="00FF7ED0" w:rsidRDefault="0097671E" w:rsidP="0097671E">
            <w:pPr>
              <w:rPr>
                <w:sz w:val="24"/>
                <w:szCs w:val="24"/>
              </w:rPr>
            </w:pPr>
            <w:r w:rsidRPr="00FF7ED0">
              <w:rPr>
                <w:b/>
                <w:bCs/>
                <w:sz w:val="24"/>
                <w:szCs w:val="24"/>
              </w:rPr>
              <w:t xml:space="preserve">Cosa fa il docente </w:t>
            </w:r>
            <w:r w:rsidR="003D711A">
              <w:rPr>
                <w:b/>
                <w:bCs/>
                <w:sz w:val="24"/>
                <w:szCs w:val="24"/>
              </w:rPr>
              <w:t>neo-assunto</w:t>
            </w:r>
            <w:r w:rsidRPr="00FF7ED0">
              <w:rPr>
                <w:b/>
                <w:bCs/>
                <w:sz w:val="24"/>
                <w:szCs w:val="24"/>
              </w:rPr>
              <w:t xml:space="preserve"> ?</w:t>
            </w:r>
          </w:p>
          <w:p w:rsidR="0097671E" w:rsidRPr="00FF7ED0" w:rsidRDefault="0097671E">
            <w:pPr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97671E" w:rsidRPr="00FF7ED0" w:rsidRDefault="0097671E">
            <w:pPr>
              <w:rPr>
                <w:sz w:val="24"/>
                <w:szCs w:val="24"/>
              </w:rPr>
            </w:pPr>
          </w:p>
        </w:tc>
      </w:tr>
      <w:tr w:rsidR="0097671E" w:rsidRPr="00FF7ED0" w:rsidTr="0097671E">
        <w:tc>
          <w:tcPr>
            <w:tcW w:w="4889" w:type="dxa"/>
          </w:tcPr>
          <w:p w:rsidR="0097671E" w:rsidRPr="00FF7ED0" w:rsidRDefault="0097671E">
            <w:pPr>
              <w:rPr>
                <w:b/>
                <w:bCs/>
                <w:sz w:val="24"/>
                <w:szCs w:val="24"/>
              </w:rPr>
            </w:pPr>
            <w:r w:rsidRPr="00FF7ED0">
              <w:rPr>
                <w:b/>
                <w:bCs/>
                <w:sz w:val="24"/>
                <w:szCs w:val="24"/>
              </w:rPr>
              <w:t xml:space="preserve">Cosa fanno gli alunni ? </w:t>
            </w:r>
          </w:p>
          <w:p w:rsidR="0097671E" w:rsidRPr="00FF7ED0" w:rsidRDefault="0097671E">
            <w:pPr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97671E" w:rsidRPr="00FF7ED0" w:rsidRDefault="0097671E">
            <w:pPr>
              <w:rPr>
                <w:sz w:val="24"/>
                <w:szCs w:val="24"/>
              </w:rPr>
            </w:pPr>
          </w:p>
        </w:tc>
      </w:tr>
      <w:tr w:rsidR="00E240DF" w:rsidRPr="00FF7ED0" w:rsidTr="00DF586E">
        <w:tc>
          <w:tcPr>
            <w:tcW w:w="4889" w:type="dxa"/>
          </w:tcPr>
          <w:p w:rsidR="00E240DF" w:rsidRPr="00FF7ED0" w:rsidRDefault="00E240DF" w:rsidP="00DF586E">
            <w:pPr>
              <w:rPr>
                <w:sz w:val="24"/>
                <w:szCs w:val="24"/>
              </w:rPr>
            </w:pPr>
            <w:r w:rsidRPr="00FF7ED0">
              <w:rPr>
                <w:b/>
                <w:bCs/>
                <w:sz w:val="24"/>
                <w:szCs w:val="24"/>
              </w:rPr>
              <w:t xml:space="preserve">Quali </w:t>
            </w:r>
            <w:r>
              <w:rPr>
                <w:b/>
                <w:bCs/>
                <w:sz w:val="24"/>
                <w:szCs w:val="24"/>
              </w:rPr>
              <w:t>contenuti sono trattati?</w:t>
            </w:r>
          </w:p>
          <w:p w:rsidR="00E240DF" w:rsidRPr="00FF7ED0" w:rsidRDefault="00E240DF" w:rsidP="00DF586E">
            <w:pPr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E240DF" w:rsidRPr="00FF7ED0" w:rsidRDefault="00E240DF" w:rsidP="00DF586E">
            <w:pPr>
              <w:rPr>
                <w:sz w:val="24"/>
                <w:szCs w:val="24"/>
              </w:rPr>
            </w:pPr>
          </w:p>
        </w:tc>
      </w:tr>
      <w:tr w:rsidR="0097671E" w:rsidRPr="00FF7ED0" w:rsidTr="0097671E">
        <w:tc>
          <w:tcPr>
            <w:tcW w:w="4889" w:type="dxa"/>
          </w:tcPr>
          <w:p w:rsidR="0097671E" w:rsidRPr="00FF7ED0" w:rsidRDefault="0097671E" w:rsidP="0097671E">
            <w:pPr>
              <w:rPr>
                <w:sz w:val="24"/>
                <w:szCs w:val="24"/>
              </w:rPr>
            </w:pPr>
            <w:r w:rsidRPr="00FF7ED0">
              <w:rPr>
                <w:b/>
                <w:bCs/>
                <w:sz w:val="24"/>
                <w:szCs w:val="24"/>
              </w:rPr>
              <w:t xml:space="preserve">Quali metodi sono adottati? </w:t>
            </w:r>
          </w:p>
          <w:p w:rsidR="0097671E" w:rsidRPr="00FF7ED0" w:rsidRDefault="0097671E" w:rsidP="0097671E">
            <w:pPr>
              <w:rPr>
                <w:sz w:val="24"/>
                <w:szCs w:val="24"/>
              </w:rPr>
            </w:pPr>
            <w:r w:rsidRPr="00FF7ED0">
              <w:rPr>
                <w:b/>
                <w:bCs/>
                <w:sz w:val="24"/>
                <w:szCs w:val="24"/>
              </w:rPr>
              <w:t xml:space="preserve">(STRATEGIE DIDATTICHE) </w:t>
            </w:r>
          </w:p>
          <w:p w:rsidR="0097671E" w:rsidRPr="00FF7ED0" w:rsidRDefault="0097671E">
            <w:pPr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97671E" w:rsidRPr="00FF7ED0" w:rsidRDefault="0097671E">
            <w:pPr>
              <w:rPr>
                <w:sz w:val="24"/>
                <w:szCs w:val="24"/>
              </w:rPr>
            </w:pPr>
          </w:p>
        </w:tc>
      </w:tr>
      <w:tr w:rsidR="0097671E" w:rsidRPr="00FF7ED0" w:rsidTr="0097671E">
        <w:tc>
          <w:tcPr>
            <w:tcW w:w="4889" w:type="dxa"/>
          </w:tcPr>
          <w:p w:rsidR="0097671E" w:rsidRPr="00FF7ED0" w:rsidRDefault="0097671E" w:rsidP="0097671E">
            <w:pPr>
              <w:rPr>
                <w:sz w:val="24"/>
                <w:szCs w:val="24"/>
              </w:rPr>
            </w:pPr>
            <w:r w:rsidRPr="00FF7ED0">
              <w:rPr>
                <w:b/>
                <w:bCs/>
                <w:sz w:val="24"/>
                <w:szCs w:val="24"/>
              </w:rPr>
              <w:t>Quali strumenti sono utilizzati ?</w:t>
            </w:r>
          </w:p>
          <w:p w:rsidR="0097671E" w:rsidRPr="00FF7ED0" w:rsidRDefault="0097671E" w:rsidP="0097671E">
            <w:pPr>
              <w:rPr>
                <w:sz w:val="24"/>
                <w:szCs w:val="24"/>
              </w:rPr>
            </w:pPr>
            <w:r w:rsidRPr="00FF7ED0">
              <w:rPr>
                <w:b/>
                <w:bCs/>
                <w:sz w:val="24"/>
                <w:szCs w:val="24"/>
              </w:rPr>
              <w:t xml:space="preserve">(STRUMENTI) </w:t>
            </w:r>
          </w:p>
          <w:p w:rsidR="0097671E" w:rsidRPr="00FF7ED0" w:rsidRDefault="0097671E">
            <w:pPr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97671E" w:rsidRPr="00FF7ED0" w:rsidRDefault="0097671E">
            <w:pPr>
              <w:rPr>
                <w:sz w:val="24"/>
                <w:szCs w:val="24"/>
              </w:rPr>
            </w:pPr>
          </w:p>
        </w:tc>
      </w:tr>
      <w:tr w:rsidR="0097671E" w:rsidRPr="00FF7ED0" w:rsidTr="0097671E">
        <w:tc>
          <w:tcPr>
            <w:tcW w:w="4889" w:type="dxa"/>
          </w:tcPr>
          <w:p w:rsidR="0097671E" w:rsidRPr="00FF7ED0" w:rsidRDefault="0097671E" w:rsidP="0097671E">
            <w:pPr>
              <w:rPr>
                <w:sz w:val="24"/>
                <w:szCs w:val="24"/>
              </w:rPr>
            </w:pPr>
            <w:r w:rsidRPr="00FF7ED0">
              <w:rPr>
                <w:b/>
                <w:bCs/>
                <w:sz w:val="24"/>
                <w:szCs w:val="24"/>
              </w:rPr>
              <w:t xml:space="preserve">Quale livello di coinvolgimento si realizza? </w:t>
            </w:r>
          </w:p>
          <w:p w:rsidR="0097671E" w:rsidRPr="00FF7ED0" w:rsidRDefault="0097671E" w:rsidP="0097671E">
            <w:pPr>
              <w:rPr>
                <w:sz w:val="24"/>
                <w:szCs w:val="24"/>
              </w:rPr>
            </w:pPr>
            <w:r w:rsidRPr="00FF7ED0">
              <w:rPr>
                <w:b/>
                <w:bCs/>
                <w:sz w:val="24"/>
                <w:szCs w:val="24"/>
              </w:rPr>
              <w:t xml:space="preserve">(CONTESTO) </w:t>
            </w:r>
          </w:p>
          <w:p w:rsidR="0097671E" w:rsidRPr="00FF7ED0" w:rsidRDefault="0097671E">
            <w:pPr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97671E" w:rsidRPr="00FF7ED0" w:rsidRDefault="0097671E">
            <w:pPr>
              <w:rPr>
                <w:sz w:val="24"/>
                <w:szCs w:val="24"/>
              </w:rPr>
            </w:pPr>
          </w:p>
        </w:tc>
      </w:tr>
      <w:tr w:rsidR="0097671E" w:rsidRPr="00FF7ED0" w:rsidTr="0097671E">
        <w:tc>
          <w:tcPr>
            <w:tcW w:w="4889" w:type="dxa"/>
          </w:tcPr>
          <w:p w:rsidR="0097671E" w:rsidRPr="00FF7ED0" w:rsidRDefault="0097671E" w:rsidP="0097671E">
            <w:pPr>
              <w:rPr>
                <w:sz w:val="24"/>
                <w:szCs w:val="24"/>
              </w:rPr>
            </w:pPr>
            <w:r w:rsidRPr="00FF7ED0">
              <w:rPr>
                <w:b/>
                <w:bCs/>
                <w:sz w:val="24"/>
                <w:szCs w:val="24"/>
              </w:rPr>
              <w:t>Come si realizza l’organizzazione?</w:t>
            </w:r>
          </w:p>
          <w:p w:rsidR="0097671E" w:rsidRPr="00FF7ED0" w:rsidRDefault="0097671E" w:rsidP="0097671E">
            <w:pPr>
              <w:rPr>
                <w:sz w:val="24"/>
                <w:szCs w:val="24"/>
              </w:rPr>
            </w:pPr>
            <w:r w:rsidRPr="00FF7ED0">
              <w:rPr>
                <w:b/>
                <w:bCs/>
                <w:sz w:val="24"/>
                <w:szCs w:val="24"/>
              </w:rPr>
              <w:t xml:space="preserve">(GESTIONE DELLA CLASSE) </w:t>
            </w:r>
          </w:p>
          <w:p w:rsidR="0097671E" w:rsidRPr="00FF7ED0" w:rsidRDefault="0097671E">
            <w:pPr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97671E" w:rsidRPr="00FF7ED0" w:rsidRDefault="0097671E">
            <w:pPr>
              <w:rPr>
                <w:sz w:val="24"/>
                <w:szCs w:val="24"/>
              </w:rPr>
            </w:pPr>
          </w:p>
        </w:tc>
      </w:tr>
      <w:tr w:rsidR="0097671E" w:rsidRPr="00FF7ED0" w:rsidTr="007972F6">
        <w:tc>
          <w:tcPr>
            <w:tcW w:w="4889" w:type="dxa"/>
          </w:tcPr>
          <w:p w:rsidR="0097671E" w:rsidRPr="00FF7ED0" w:rsidRDefault="0097671E" w:rsidP="0097671E">
            <w:pPr>
              <w:rPr>
                <w:sz w:val="24"/>
                <w:szCs w:val="24"/>
              </w:rPr>
            </w:pPr>
            <w:r w:rsidRPr="00FF7ED0">
              <w:rPr>
                <w:b/>
                <w:bCs/>
                <w:sz w:val="24"/>
                <w:szCs w:val="24"/>
              </w:rPr>
              <w:t>Elementi di qualità riscontrati</w:t>
            </w:r>
          </w:p>
          <w:p w:rsidR="0097671E" w:rsidRPr="00FF7ED0" w:rsidRDefault="0097671E" w:rsidP="007972F6">
            <w:pPr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97671E" w:rsidRPr="00FF7ED0" w:rsidRDefault="0097671E" w:rsidP="007972F6">
            <w:pPr>
              <w:rPr>
                <w:sz w:val="24"/>
                <w:szCs w:val="24"/>
              </w:rPr>
            </w:pPr>
          </w:p>
        </w:tc>
      </w:tr>
      <w:tr w:rsidR="0097671E" w:rsidRPr="00FF7ED0" w:rsidTr="007972F6">
        <w:tc>
          <w:tcPr>
            <w:tcW w:w="4889" w:type="dxa"/>
          </w:tcPr>
          <w:p w:rsidR="0097671E" w:rsidRPr="00FF7ED0" w:rsidRDefault="0097671E" w:rsidP="0097671E">
            <w:pPr>
              <w:rPr>
                <w:sz w:val="24"/>
                <w:szCs w:val="24"/>
              </w:rPr>
            </w:pPr>
            <w:r w:rsidRPr="00FF7ED0">
              <w:rPr>
                <w:b/>
                <w:bCs/>
                <w:sz w:val="24"/>
                <w:szCs w:val="24"/>
              </w:rPr>
              <w:t>Eventuali situazioni problematiche  riscontrate</w:t>
            </w:r>
          </w:p>
          <w:p w:rsidR="0097671E" w:rsidRPr="00FF7ED0" w:rsidRDefault="0097671E" w:rsidP="007972F6">
            <w:pPr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97671E" w:rsidRPr="00FF7ED0" w:rsidRDefault="0097671E" w:rsidP="007972F6">
            <w:pPr>
              <w:rPr>
                <w:sz w:val="24"/>
                <w:szCs w:val="24"/>
              </w:rPr>
            </w:pPr>
          </w:p>
        </w:tc>
      </w:tr>
      <w:tr w:rsidR="0097671E" w:rsidRPr="00FF7ED0" w:rsidTr="007972F6">
        <w:tc>
          <w:tcPr>
            <w:tcW w:w="4889" w:type="dxa"/>
          </w:tcPr>
          <w:p w:rsidR="0097671E" w:rsidRPr="00FF7ED0" w:rsidRDefault="0097671E" w:rsidP="0097671E">
            <w:pPr>
              <w:rPr>
                <w:sz w:val="24"/>
                <w:szCs w:val="24"/>
              </w:rPr>
            </w:pPr>
            <w:r w:rsidRPr="00FF7ED0">
              <w:rPr>
                <w:b/>
                <w:bCs/>
                <w:sz w:val="24"/>
                <w:szCs w:val="24"/>
              </w:rPr>
              <w:t xml:space="preserve">Modalità di risoluzione eventualmente adottate </w:t>
            </w:r>
          </w:p>
          <w:p w:rsidR="0097671E" w:rsidRPr="00FF7ED0" w:rsidRDefault="0097671E" w:rsidP="007972F6">
            <w:pPr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97671E" w:rsidRPr="00FF7ED0" w:rsidRDefault="0097671E" w:rsidP="007972F6">
            <w:pPr>
              <w:rPr>
                <w:sz w:val="24"/>
                <w:szCs w:val="24"/>
              </w:rPr>
            </w:pPr>
          </w:p>
        </w:tc>
      </w:tr>
      <w:tr w:rsidR="0097671E" w:rsidRPr="00FF7ED0" w:rsidTr="007972F6">
        <w:tc>
          <w:tcPr>
            <w:tcW w:w="4889" w:type="dxa"/>
          </w:tcPr>
          <w:p w:rsidR="0097671E" w:rsidRPr="00FF7ED0" w:rsidRDefault="0097671E" w:rsidP="0097671E">
            <w:pPr>
              <w:rPr>
                <w:sz w:val="24"/>
                <w:szCs w:val="24"/>
              </w:rPr>
            </w:pPr>
            <w:r w:rsidRPr="00FF7ED0">
              <w:rPr>
                <w:b/>
                <w:bCs/>
                <w:sz w:val="24"/>
                <w:szCs w:val="24"/>
              </w:rPr>
              <w:t>ANNOTAZIONI</w:t>
            </w:r>
          </w:p>
          <w:p w:rsidR="0097671E" w:rsidRPr="00FF7ED0" w:rsidRDefault="0097671E" w:rsidP="007972F6">
            <w:pPr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97671E" w:rsidRDefault="0097671E" w:rsidP="007972F6">
            <w:pPr>
              <w:rPr>
                <w:b/>
                <w:i/>
                <w:sz w:val="24"/>
                <w:szCs w:val="24"/>
              </w:rPr>
            </w:pPr>
            <w:r w:rsidRPr="00CC1047">
              <w:rPr>
                <w:b/>
                <w:i/>
                <w:sz w:val="24"/>
                <w:szCs w:val="24"/>
              </w:rPr>
              <w:t>Richieste chiarimenti</w:t>
            </w:r>
          </w:p>
          <w:p w:rsidR="00CC1047" w:rsidRPr="00CC1047" w:rsidRDefault="00CC1047" w:rsidP="007972F6">
            <w:pPr>
              <w:rPr>
                <w:b/>
                <w:i/>
                <w:sz w:val="24"/>
                <w:szCs w:val="24"/>
              </w:rPr>
            </w:pPr>
          </w:p>
          <w:p w:rsidR="00FF7ED0" w:rsidRDefault="00FF7ED0" w:rsidP="007972F6">
            <w:pPr>
              <w:rPr>
                <w:b/>
                <w:i/>
                <w:sz w:val="24"/>
                <w:szCs w:val="24"/>
              </w:rPr>
            </w:pPr>
            <w:r w:rsidRPr="00CC1047">
              <w:rPr>
                <w:b/>
                <w:i/>
                <w:sz w:val="24"/>
                <w:szCs w:val="24"/>
              </w:rPr>
              <w:t>Domande da porre</w:t>
            </w:r>
          </w:p>
          <w:p w:rsidR="00CC1047" w:rsidRPr="00CC1047" w:rsidRDefault="00CC1047" w:rsidP="007972F6">
            <w:pPr>
              <w:rPr>
                <w:b/>
                <w:i/>
                <w:sz w:val="24"/>
                <w:szCs w:val="24"/>
              </w:rPr>
            </w:pPr>
          </w:p>
          <w:p w:rsidR="003D711A" w:rsidRPr="00CC1047" w:rsidRDefault="00CC1047" w:rsidP="007972F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Consigli da dare</w:t>
            </w:r>
          </w:p>
          <w:p w:rsidR="0097671E" w:rsidRPr="00FF7ED0" w:rsidRDefault="0097671E" w:rsidP="007972F6">
            <w:pPr>
              <w:rPr>
                <w:sz w:val="24"/>
                <w:szCs w:val="24"/>
              </w:rPr>
            </w:pPr>
          </w:p>
          <w:p w:rsidR="0097671E" w:rsidRPr="00FF7ED0" w:rsidRDefault="0097671E" w:rsidP="007972F6">
            <w:pPr>
              <w:rPr>
                <w:sz w:val="24"/>
                <w:szCs w:val="24"/>
              </w:rPr>
            </w:pPr>
          </w:p>
        </w:tc>
      </w:tr>
    </w:tbl>
    <w:p w:rsidR="00FF7ED0" w:rsidRDefault="00FF7ED0" w:rsidP="00FF7ED0"/>
    <w:p w:rsidR="0097671E" w:rsidRPr="00FF7ED0" w:rsidRDefault="00CB2A11" w:rsidP="00FF7ED0">
      <w:pPr>
        <w:tabs>
          <w:tab w:val="left" w:pos="6966"/>
        </w:tabs>
      </w:pPr>
      <w:r>
        <w:tab/>
        <w:t>Il docente tutor</w:t>
      </w:r>
      <w:bookmarkStart w:id="0" w:name="_GoBack"/>
      <w:bookmarkEnd w:id="0"/>
    </w:p>
    <w:sectPr w:rsidR="0097671E" w:rsidRPr="00FF7ED0" w:rsidSect="00D669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06BC4"/>
    <w:multiLevelType w:val="hybridMultilevel"/>
    <w:tmpl w:val="0908EBA4"/>
    <w:lvl w:ilvl="0" w:tplc="71DA1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50C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882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A8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26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0A5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C8A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01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E02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92F5D8A"/>
    <w:multiLevelType w:val="hybridMultilevel"/>
    <w:tmpl w:val="79484C1A"/>
    <w:lvl w:ilvl="0" w:tplc="09568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EEE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22A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221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3A8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62A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EEA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D2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06D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4527AE5"/>
    <w:multiLevelType w:val="hybridMultilevel"/>
    <w:tmpl w:val="0CD489BE"/>
    <w:lvl w:ilvl="0" w:tplc="BFACA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0A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A3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A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A3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286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2C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64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4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characterSpacingControl w:val="doNotCompress"/>
  <w:compat/>
  <w:rsids>
    <w:rsidRoot w:val="0097671E"/>
    <w:rsid w:val="00210647"/>
    <w:rsid w:val="00323FF2"/>
    <w:rsid w:val="003D711A"/>
    <w:rsid w:val="0097671E"/>
    <w:rsid w:val="00C37A26"/>
    <w:rsid w:val="00CB2A11"/>
    <w:rsid w:val="00CC1047"/>
    <w:rsid w:val="00D666DF"/>
    <w:rsid w:val="00D669CA"/>
    <w:rsid w:val="00E240DF"/>
    <w:rsid w:val="00FF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69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76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F7E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Anna Maria</cp:lastModifiedBy>
  <cp:revision>4</cp:revision>
  <dcterms:created xsi:type="dcterms:W3CDTF">2016-03-17T10:47:00Z</dcterms:created>
  <dcterms:modified xsi:type="dcterms:W3CDTF">2016-04-10T19:07:00Z</dcterms:modified>
</cp:coreProperties>
</file>